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6A0"/>
      </w:tblPr>
      <w:tblGrid>
        <w:gridCol w:w="1803"/>
        <w:gridCol w:w="1803"/>
        <w:gridCol w:w="1803"/>
        <w:gridCol w:w="1803"/>
        <w:gridCol w:w="1803"/>
      </w:tblGrid>
      <w:tr w:rsidR="6863BDCA" w:rsidTr="00616223">
        <w:trPr>
          <w:trHeight w:val="300"/>
        </w:trPr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863BDCA">
              <w:rPr>
                <w:rFonts w:ascii="Times New Roman" w:eastAsia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863BDCA">
              <w:rPr>
                <w:rFonts w:ascii="Times New Roman" w:eastAsia="Times New Roman" w:hAnsi="Times New Roman" w:cs="Times New Roman"/>
                <w:b/>
                <w:bCs/>
              </w:rPr>
              <w:t>Naslov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863BDCA"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863BDCA">
              <w:rPr>
                <w:rFonts w:ascii="Times New Roman" w:eastAsia="Times New Roman" w:hAnsi="Times New Roman" w:cs="Times New Roman"/>
                <w:b/>
                <w:bCs/>
              </w:rPr>
              <w:t>Vrsta izdanja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863BDCA">
              <w:rPr>
                <w:rFonts w:ascii="Times New Roman" w:eastAsia="Times New Roman" w:hAnsi="Times New Roman" w:cs="Times New Roman"/>
                <w:b/>
                <w:bCs/>
              </w:rPr>
              <w:t>Nakladnik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Hrvatska krijesnica, Hrvatska čitanka 6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Kovač, Jukić, Zagorec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Ljevak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DIP IN 6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Maja Mardešić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6863BDCA" w:rsidRDefault="002903EC" w:rsidP="6863BDC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00616223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2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</w:tcPr>
          <w:p w:rsidR="6863BDCA" w:rsidRDefault="00616223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2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za 5. i 6. razred s kolažnim papirom</w:t>
            </w:r>
            <w:r w:rsidR="6863BDCA">
              <w:tab/>
            </w:r>
          </w:p>
        </w:tc>
        <w:tc>
          <w:tcPr>
            <w:tcW w:w="1803" w:type="dxa"/>
          </w:tcPr>
          <w:p w:rsidR="6863BDCA" w:rsidRDefault="6863BDCA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6863BDCA" w:rsidRDefault="00616223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2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:rsidR="6863BDCA" w:rsidRDefault="002903EC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00616223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23">
              <w:rPr>
                <w:rFonts w:ascii="Times New Roman" w:eastAsia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803" w:type="dxa"/>
          </w:tcPr>
          <w:p w:rsidR="6863BDCA" w:rsidRDefault="00616223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23">
              <w:rPr>
                <w:rFonts w:ascii="Times New Roman" w:eastAsia="Times New Roman" w:hAnsi="Times New Roman" w:cs="Times New Roman"/>
                <w:sz w:val="24"/>
                <w:szCs w:val="24"/>
              </w:rPr>
              <w:t>Priroda 6</w:t>
            </w:r>
          </w:p>
        </w:tc>
        <w:tc>
          <w:tcPr>
            <w:tcW w:w="1803" w:type="dxa"/>
          </w:tcPr>
          <w:p w:rsidR="6863BDCA" w:rsidRDefault="00616223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23">
              <w:rPr>
                <w:rFonts w:ascii="Times New Roman" w:eastAsia="Times New Roman" w:hAnsi="Times New Roman" w:cs="Times New Roman"/>
                <w:sz w:val="24"/>
                <w:szCs w:val="24"/>
              </w:rPr>
              <w:t>Bendelja, Domjanović Horvat, Garašić, Lukša</w:t>
            </w:r>
          </w:p>
        </w:tc>
        <w:tc>
          <w:tcPr>
            <w:tcW w:w="1803" w:type="dxa"/>
          </w:tcPr>
          <w:p w:rsidR="6863BDCA" w:rsidRDefault="00616223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2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6863BDCA" w:rsidRDefault="002903EC" w:rsidP="0061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Povijest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Klio 6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Brdal, Madunić Kaniški, Rajković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6863BDCA" w:rsidRDefault="002903EC" w:rsidP="6863BDC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616223" w:rsidTr="00616223">
        <w:trPr>
          <w:trHeight w:val="300"/>
        </w:trPr>
        <w:tc>
          <w:tcPr>
            <w:tcW w:w="1803" w:type="dxa"/>
          </w:tcPr>
          <w:p w:rsidR="00616223" w:rsidRDefault="00616223" w:rsidP="00616223">
            <w:pPr>
              <w:rPr>
                <w:rFonts w:ascii="Times New Roman" w:eastAsia="Times New Roman" w:hAnsi="Times New Roman" w:cs="Times New Roman"/>
              </w:rPr>
            </w:pPr>
            <w:r w:rsidRPr="00616223"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1803" w:type="dxa"/>
          </w:tcPr>
          <w:p w:rsidR="00616223" w:rsidRDefault="00616223" w:rsidP="00616223">
            <w:pPr>
              <w:rPr>
                <w:rFonts w:ascii="Times New Roman" w:eastAsia="Times New Roman" w:hAnsi="Times New Roman" w:cs="Times New Roman"/>
              </w:rPr>
            </w:pPr>
            <w:r w:rsidRPr="00616223">
              <w:rPr>
                <w:rFonts w:ascii="Times New Roman" w:eastAsia="Times New Roman" w:hAnsi="Times New Roman" w:cs="Times New Roman"/>
              </w:rPr>
              <w:t>GEA 2</w:t>
            </w:r>
          </w:p>
        </w:tc>
        <w:tc>
          <w:tcPr>
            <w:tcW w:w="1803" w:type="dxa"/>
          </w:tcPr>
          <w:p w:rsidR="00616223" w:rsidRDefault="00616223" w:rsidP="00616223">
            <w:pPr>
              <w:rPr>
                <w:rFonts w:ascii="Times New Roman" w:eastAsia="Times New Roman" w:hAnsi="Times New Roman" w:cs="Times New Roman"/>
              </w:rPr>
            </w:pPr>
            <w:r w:rsidRPr="00616223">
              <w:rPr>
                <w:rFonts w:ascii="Times New Roman" w:eastAsia="Times New Roman" w:hAnsi="Times New Roman" w:cs="Times New Roman"/>
              </w:rPr>
              <w:t>Orešić, Tišma, Vuk, Bujan, Kralj</w:t>
            </w:r>
          </w:p>
        </w:tc>
        <w:tc>
          <w:tcPr>
            <w:tcW w:w="1803" w:type="dxa"/>
          </w:tcPr>
          <w:p w:rsidR="00616223" w:rsidRDefault="00616223" w:rsidP="00616223">
            <w:pPr>
              <w:rPr>
                <w:rFonts w:ascii="Times New Roman" w:eastAsia="Times New Roman" w:hAnsi="Times New Roman" w:cs="Times New Roman"/>
              </w:rPr>
            </w:pPr>
            <w:r w:rsidRPr="00616223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00616223" w:rsidRDefault="002903EC" w:rsidP="00616223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Tehnička kultura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 xml:space="preserve">TK 6, </w:t>
            </w:r>
            <w:r w:rsidRPr="6863BDCA">
              <w:rPr>
                <w:rFonts w:ascii="Times New Roman" w:eastAsia="Times New Roman" w:hAnsi="Times New Roman" w:cs="Times New Roman"/>
                <w:color w:val="000000" w:themeColor="text1"/>
              </w:rPr>
              <w:t>radni materijali za izvođenje vježbi i praktičnog rada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Zakanji, Valčić, Šimunović, Vlajinić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  <w:color w:val="000000" w:themeColor="text1"/>
              </w:rPr>
              <w:t>radni materijali za izvođenje vježbi i praktičnog rada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Profil Klett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#MOJPORTAL6</w:t>
            </w:r>
          </w:p>
        </w:tc>
        <w:tc>
          <w:tcPr>
            <w:tcW w:w="1803" w:type="dxa"/>
          </w:tcPr>
          <w:p w:rsidR="6863BDCA" w:rsidRDefault="6863BDCA" w:rsidP="6863B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  <w:color w:val="000000" w:themeColor="text1"/>
              </w:rPr>
              <w:t>Babić, Bubica, Dimovski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6863BDCA" w:rsidRDefault="002903EC" w:rsidP="6863BDC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Biram slobodu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Novak, Sipina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K</w:t>
            </w:r>
            <w:r w:rsidR="002903EC">
              <w:rPr>
                <w:rFonts w:ascii="Times New Roman" w:eastAsia="Times New Roman" w:hAnsi="Times New Roman" w:cs="Times New Roman"/>
              </w:rPr>
              <w:t>ršćanska sadašnjost</w:t>
            </w:r>
          </w:p>
        </w:tc>
      </w:tr>
      <w:tr w:rsidR="6863BDCA" w:rsidTr="00616223">
        <w:trPr>
          <w:trHeight w:val="300"/>
        </w:trPr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Deutsch 3</w:t>
            </w:r>
          </w:p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:rsidR="6863BDCA" w:rsidRDefault="6863BDCA" w:rsidP="6863B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  <w:color w:val="000000" w:themeColor="text1"/>
              </w:rPr>
              <w:t>Mathias, Troha, Tukša</w:t>
            </w:r>
          </w:p>
        </w:tc>
        <w:tc>
          <w:tcPr>
            <w:tcW w:w="1803" w:type="dxa"/>
          </w:tcPr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  <w:r w:rsidRPr="6863BDCA">
              <w:rPr>
                <w:rFonts w:ascii="Times New Roman" w:eastAsia="Times New Roman" w:hAnsi="Times New Roman" w:cs="Times New Roman"/>
              </w:rPr>
              <w:t>radna bilježnica</w:t>
            </w:r>
          </w:p>
          <w:p w:rsidR="6863BDCA" w:rsidRDefault="6863BDCA" w:rsidP="6863BD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:rsidR="6863BDCA" w:rsidRDefault="002903EC" w:rsidP="6863BDCA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</w:tbl>
    <w:p w:rsidR="6863BDCA" w:rsidRDefault="6863BDCA" w:rsidP="6863BDCA">
      <w:pPr>
        <w:rPr>
          <w:rFonts w:ascii="Times New Roman" w:eastAsia="Times New Roman" w:hAnsi="Times New Roman" w:cs="Times New Roman"/>
        </w:rPr>
      </w:pPr>
    </w:p>
    <w:sectPr w:rsidR="6863BDCA" w:rsidSect="000603CB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8E" w:rsidRDefault="002B028E" w:rsidP="002903EC">
      <w:pPr>
        <w:spacing w:after="0" w:line="240" w:lineRule="auto"/>
      </w:pPr>
      <w:r>
        <w:separator/>
      </w:r>
    </w:p>
  </w:endnote>
  <w:endnote w:type="continuationSeparator" w:id="1">
    <w:p w:rsidR="002B028E" w:rsidRDefault="002B028E" w:rsidP="0029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8E" w:rsidRDefault="002B028E" w:rsidP="002903EC">
      <w:pPr>
        <w:spacing w:after="0" w:line="240" w:lineRule="auto"/>
      </w:pPr>
      <w:r>
        <w:separator/>
      </w:r>
    </w:p>
  </w:footnote>
  <w:footnote w:type="continuationSeparator" w:id="1">
    <w:p w:rsidR="002B028E" w:rsidRDefault="002B028E" w:rsidP="0029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EC" w:rsidRPr="002903EC" w:rsidRDefault="002903EC">
    <w:pPr>
      <w:pStyle w:val="Header"/>
      <w:rPr>
        <w:rFonts w:ascii="Times New Roman" w:hAnsi="Times New Roman" w:cs="Times New Roman"/>
        <w:sz w:val="28"/>
      </w:rPr>
    </w:pPr>
    <w:r w:rsidRPr="002903EC">
      <w:rPr>
        <w:rFonts w:ascii="Times New Roman" w:hAnsi="Times New Roman" w:cs="Times New Roman"/>
        <w:sz w:val="28"/>
      </w:rPr>
      <w:t xml:space="preserve">6.r.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6D11265"/>
    <w:rsid w:val="000603CB"/>
    <w:rsid w:val="002903EC"/>
    <w:rsid w:val="002B028E"/>
    <w:rsid w:val="00616223"/>
    <w:rsid w:val="26D11265"/>
    <w:rsid w:val="6863B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3EC"/>
  </w:style>
  <w:style w:type="paragraph" w:styleId="Footer">
    <w:name w:val="footer"/>
    <w:basedOn w:val="Normal"/>
    <w:link w:val="FooterChar"/>
    <w:uiPriority w:val="99"/>
    <w:semiHidden/>
    <w:unhideWhenUsed/>
    <w:rsid w:val="0029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 Perica</dc:creator>
  <cp:keywords/>
  <dc:description/>
  <cp:lastModifiedBy>KORISNIK</cp:lastModifiedBy>
  <cp:revision>2</cp:revision>
  <dcterms:created xsi:type="dcterms:W3CDTF">2023-06-13T15:34:00Z</dcterms:created>
  <dcterms:modified xsi:type="dcterms:W3CDTF">2023-06-19T10:01:00Z</dcterms:modified>
</cp:coreProperties>
</file>